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A6FB" w14:textId="20F636C1" w:rsidR="00A266D8" w:rsidRDefault="00A266D8" w:rsidP="00965D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Roboto" w:hAnsi="Roboto"/>
          <w:color w:val="1F1F1F"/>
          <w:sz w:val="33"/>
          <w:szCs w:val="33"/>
          <w:shd w:val="clear" w:color="auto" w:fill="FFFFFF"/>
        </w:rPr>
        <w:t>2023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>年度（公財）日本ラグビーフットボール協会トレーナーセミナー開催のお知らせ</w:t>
      </w:r>
    </w:p>
    <w:p w14:paraId="37D95E9F" w14:textId="349C2895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トレーナーセミナー修了者 各位</w:t>
      </w:r>
    </w:p>
    <w:p w14:paraId="290FC045" w14:textId="77777777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時下ますますご清祥のこととお喜び申し上げます。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本日より、2023年度の日本ラグビーフットボール協会トレーナーセミナーをオンライン形式にて開講いたします。</w:t>
      </w:r>
    </w:p>
    <w:p w14:paraId="5C4FEDFB" w14:textId="77777777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t>ぜひ、ラグビーに携わるトレーナーの方や、ラグビー現場のメディカルサポートに携わっている方々に受講して頂きたいと存じます。</w:t>
      </w:r>
    </w:p>
    <w:p w14:paraId="0169AB00" w14:textId="77777777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t>受講をご希望になられる方は、添付の開催要項をご覧いただき、お申込みいただきますようお願いいたします。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</w:r>
      <w:r w:rsidRPr="00965D8E">
        <w:rPr>
          <w:rFonts w:ascii="ＭＳ Ｐゴシック" w:eastAsia="ＭＳ Ｐゴシック" w:hAnsi="ＭＳ Ｐゴシック" w:cs="ＭＳ Ｐゴシック"/>
          <w:b/>
          <w:bCs/>
          <w:color w:val="500050"/>
          <w:kern w:val="0"/>
          <w:sz w:val="24"/>
          <w:szCs w:val="24"/>
        </w:rPr>
        <w:t>2023年度（公財）日本ラグビーフットボール協会トレーナーセミナー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■開講方法：オンライン講習会（オンデマンド形式）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■受講期間：2024年1月10日（水）10時00分 ～ 2024年3月31日（金）23時59分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■受  講  料：￥10,000-（税込）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■講　　師：（公財）日本ラグビーフットボール協会委員他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■修了条件：確認テスト得点率100％およびアンケートへの回答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■申込方法：以下のURLより「JRFUトレーナーセミナー」を購入して頂き、受講してください。</w:t>
      </w:r>
    </w:p>
    <w:p w14:paraId="4DD1D94B" w14:textId="77777777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t xml:space="preserve">　　　　　　</w:t>
      </w:r>
      <w:hyperlink r:id="rId4" w:tgtFrame="_blank" w:history="1">
        <w:r w:rsidRPr="00965D8E">
          <w:rPr>
            <w:rFonts w:ascii="ＭＳ Ｐゴシック" w:eastAsia="ＭＳ Ｐゴシック" w:hAnsi="ＭＳ Ｐゴシック" w:cs="ＭＳ Ｐゴシック"/>
            <w:color w:val="1155CC"/>
            <w:kern w:val="0"/>
            <w:sz w:val="24"/>
            <w:szCs w:val="24"/>
            <w:u w:val="single"/>
          </w:rPr>
          <w:t>https://gacco.org/l3/jrfu004/instruction.html</w:t>
        </w:r>
      </w:hyperlink>
    </w:p>
    <w:p w14:paraId="0689F83A" w14:textId="77777777" w:rsidR="00965D8E" w:rsidRPr="00965D8E" w:rsidRDefault="00965D8E" w:rsidP="00965D8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t>■締め切り：2024年3月31日（金）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■そ の 他：本セミナー受講による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  <w:u w:val="single"/>
        </w:rPr>
        <w:t>セーフティーアシスタント認定資格の付与はありません</w:t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</w:r>
      <w:r w:rsidRPr="00965D8E">
        <w:rPr>
          <w:rFonts w:ascii="ＭＳ Ｐゴシック" w:eastAsia="ＭＳ Ｐゴシック" w:hAnsi="ＭＳ Ｐゴシック" w:cs="ＭＳ Ｐゴシック"/>
          <w:color w:val="500050"/>
          <w:kern w:val="0"/>
          <w:sz w:val="24"/>
          <w:szCs w:val="24"/>
        </w:rPr>
        <w:br/>
        <w:t>多数のご参加をお待ちしております。</w:t>
      </w:r>
    </w:p>
    <w:p w14:paraId="7604902D" w14:textId="77777777" w:rsidR="00965D8E" w:rsidRPr="00965D8E" w:rsidRDefault="00965D8E" w:rsidP="00965D8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65D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------</w:t>
      </w:r>
      <w:r w:rsidRPr="00965D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>JRFUトレーナーセミナー事務局</w:t>
      </w:r>
      <w:r w:rsidRPr="00965D8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hyperlink r:id="rId5" w:tgtFrame="_blank" w:history="1">
        <w:r w:rsidRPr="00965D8E">
          <w:rPr>
            <w:rFonts w:ascii="ＭＳ Ｐゴシック" w:eastAsia="ＭＳ Ｐゴシック" w:hAnsi="ＭＳ Ｐゴシック" w:cs="ＭＳ Ｐゴシック"/>
            <w:color w:val="1155CC"/>
            <w:kern w:val="0"/>
            <w:sz w:val="24"/>
            <w:szCs w:val="24"/>
            <w:u w:val="single"/>
          </w:rPr>
          <w:t>jrfu1007seminar@gmail.com</w:t>
        </w:r>
      </w:hyperlink>
    </w:p>
    <w:p w14:paraId="1B9F91DF" w14:textId="77777777" w:rsidR="00C15BAE" w:rsidRPr="00965D8E" w:rsidRDefault="00C15BAE"/>
    <w:sectPr w:rsidR="00C15BAE" w:rsidRPr="00965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8E"/>
    <w:rsid w:val="00965D8E"/>
    <w:rsid w:val="00A266D8"/>
    <w:rsid w:val="00C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01C1C"/>
  <w15:chartTrackingRefBased/>
  <w15:docId w15:val="{B73B553C-9AE3-4A4A-9B6F-82460E3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30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85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04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3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646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6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8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18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fu1007seminar@gmail.com" TargetMode="External"/><Relationship Id="rId4" Type="http://schemas.openxmlformats.org/officeDocument/2006/relationships/hyperlink" Target="https://gacco.org/l3/jrfu004/instruc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朗 山本</dc:creator>
  <cp:keywords/>
  <dc:description/>
  <cp:lastModifiedBy>朗 山本</cp:lastModifiedBy>
  <cp:revision>2</cp:revision>
  <dcterms:created xsi:type="dcterms:W3CDTF">2024-01-10T11:31:00Z</dcterms:created>
  <dcterms:modified xsi:type="dcterms:W3CDTF">2024-01-10T11:34:00Z</dcterms:modified>
</cp:coreProperties>
</file>